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ABC" w:rsidRDefault="001A1ABC"/>
    <w:p w:rsidR="001A1ABC" w:rsidRDefault="001A1ABC">
      <w:r>
        <w:rPr>
          <w:noProof/>
          <w:lang w:eastAsia="ru-RU"/>
        </w:rPr>
        <w:drawing>
          <wp:inline distT="0" distB="0" distL="0" distR="0">
            <wp:extent cx="5362575" cy="39528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401" cy="3954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3BDD" w:rsidRDefault="00073BDD">
      <w:r w:rsidRPr="00073BDD">
        <w:drawing>
          <wp:inline distT="0" distB="0" distL="0" distR="0">
            <wp:extent cx="5366158" cy="3936454"/>
            <wp:effectExtent l="19050" t="0" r="5942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158" cy="3936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3BDD" w:rsidSect="00D714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A1ABC"/>
    <w:rsid w:val="00073BDD"/>
    <w:rsid w:val="001A1ABC"/>
    <w:rsid w:val="009B4DC3"/>
    <w:rsid w:val="00D714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4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1A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1A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2012-11-23T19:46:00Z</cp:lastPrinted>
  <dcterms:created xsi:type="dcterms:W3CDTF">2012-11-23T19:43:00Z</dcterms:created>
  <dcterms:modified xsi:type="dcterms:W3CDTF">2012-11-24T09:38:00Z</dcterms:modified>
</cp:coreProperties>
</file>